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AF89F" w14:textId="77777777" w:rsidR="00D2204C" w:rsidRDefault="00D2204C">
      <w:pPr>
        <w:spacing w:line="0" w:lineRule="auto"/>
      </w:pPr>
    </w:p>
    <w:p w14:paraId="62553C88" w14:textId="58EA7834" w:rsidR="00A26455" w:rsidRDefault="00300B0B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>
        <w:rPr>
          <w:noProof/>
        </w:rPr>
        <w:drawing>
          <wp:inline distT="0" distB="0" distL="0" distR="0" wp14:anchorId="361235D6" wp14:editId="73A82F80">
            <wp:extent cx="2327275" cy="1114425"/>
            <wp:effectExtent l="0" t="0" r="0" b="9525"/>
            <wp:docPr id="17405696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569646" name="Obráze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00F09" w14:textId="77777777" w:rsidR="00A26455" w:rsidRDefault="00A26455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14:paraId="4C4DC01C" w14:textId="77777777" w:rsidR="00881F29" w:rsidRDefault="00EC1171" w:rsidP="00881F29">
      <w:pPr>
        <w:spacing w:before="36"/>
        <w:rPr>
          <w:rFonts w:cs="Arial"/>
          <w:b/>
          <w:color w:val="000000"/>
          <w:sz w:val="31"/>
          <w:lang w:val="cs-CZ"/>
        </w:rPr>
      </w:pPr>
      <w:r w:rsidRPr="00D06036">
        <w:rPr>
          <w:rFonts w:cs="Arial"/>
          <w:b/>
          <w:color w:val="000000"/>
          <w:sz w:val="31"/>
          <w:lang w:val="cs-CZ"/>
        </w:rPr>
        <w:t>ZÁVAZNÁ PŘIHLÁŠKA</w:t>
      </w:r>
    </w:p>
    <w:p w14:paraId="5DCFC51E" w14:textId="4E37C553" w:rsidR="00881F29" w:rsidRPr="00881F29" w:rsidRDefault="00881F29" w:rsidP="00881F29">
      <w:pPr>
        <w:spacing w:before="36"/>
        <w:rPr>
          <w:rFonts w:cs="Arial"/>
          <w:b/>
          <w:color w:val="000000"/>
          <w:sz w:val="31"/>
          <w:lang w:val="cs-CZ"/>
        </w:rPr>
      </w:pPr>
      <w:r w:rsidRPr="00D06036">
        <w:rPr>
          <w:rFonts w:cs="Arial"/>
          <w:color w:val="000000"/>
          <w:sz w:val="28"/>
          <w:szCs w:val="28"/>
          <w:lang w:val="cs-CZ"/>
        </w:rPr>
        <w:t>DO DEGUSTAČNÍ</w:t>
      </w:r>
      <w:r>
        <w:rPr>
          <w:rFonts w:cs="Arial"/>
          <w:color w:val="000000"/>
          <w:sz w:val="28"/>
          <w:szCs w:val="28"/>
          <w:lang w:val="cs-CZ"/>
        </w:rPr>
        <w:t xml:space="preserve">CH SOUTĚŽÍ   </w:t>
      </w:r>
      <w:r w:rsidRPr="00D06036">
        <w:rPr>
          <w:rFonts w:cs="Arial"/>
          <w:color w:val="000000"/>
          <w:sz w:val="28"/>
          <w:szCs w:val="28"/>
          <w:lang w:val="cs-CZ"/>
        </w:rPr>
        <w:t xml:space="preserve"> </w:t>
      </w:r>
      <w:r w:rsidR="007E2A9B">
        <w:rPr>
          <w:rFonts w:cs="Arial"/>
          <w:b/>
          <w:color w:val="000000"/>
          <w:spacing w:val="20"/>
          <w:sz w:val="36"/>
          <w:szCs w:val="36"/>
          <w:lang w:val="cs-CZ"/>
        </w:rPr>
        <w:t>PIVNÍ PEČEŤ</w:t>
      </w:r>
      <w:r w:rsidRPr="00596B02">
        <w:rPr>
          <w:rFonts w:cs="Arial"/>
          <w:b/>
          <w:color w:val="000000"/>
          <w:spacing w:val="20"/>
          <w:sz w:val="36"/>
          <w:szCs w:val="36"/>
          <w:lang w:val="cs-CZ"/>
        </w:rPr>
        <w:t xml:space="preserve"> 202</w:t>
      </w:r>
      <w:r w:rsidR="00300B0B">
        <w:rPr>
          <w:rFonts w:cs="Arial"/>
          <w:b/>
          <w:color w:val="000000"/>
          <w:spacing w:val="20"/>
          <w:sz w:val="36"/>
          <w:szCs w:val="36"/>
          <w:lang w:val="cs-CZ"/>
        </w:rPr>
        <w:t>5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992"/>
        <w:gridCol w:w="1276"/>
        <w:gridCol w:w="617"/>
        <w:gridCol w:w="400"/>
        <w:gridCol w:w="4101"/>
      </w:tblGrid>
      <w:tr w:rsidR="00CF7BE5" w14:paraId="3A21AC33" w14:textId="77777777" w:rsidTr="00D43D0C">
        <w:trPr>
          <w:trHeight w:hRule="exact" w:val="454"/>
        </w:trPr>
        <w:tc>
          <w:tcPr>
            <w:tcW w:w="1101" w:type="dxa"/>
          </w:tcPr>
          <w:p w14:paraId="0B88E44B" w14:textId="77777777"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Firma:</w:t>
            </w:r>
          </w:p>
        </w:tc>
        <w:tc>
          <w:tcPr>
            <w:tcW w:w="8803" w:type="dxa"/>
            <w:gridSpan w:val="6"/>
            <w:tcBorders>
              <w:bottom w:val="dotted" w:sz="4" w:space="0" w:color="auto"/>
            </w:tcBorders>
          </w:tcPr>
          <w:p w14:paraId="1DAABD02" w14:textId="77777777"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14:paraId="2ECEB1BA" w14:textId="77777777" w:rsidTr="00D43D0C">
        <w:trPr>
          <w:trHeight w:hRule="exact" w:val="454"/>
        </w:trPr>
        <w:tc>
          <w:tcPr>
            <w:tcW w:w="1101" w:type="dxa"/>
          </w:tcPr>
          <w:p w14:paraId="38D7FC64" w14:textId="77777777"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Adresa:</w:t>
            </w:r>
          </w:p>
        </w:tc>
        <w:tc>
          <w:tcPr>
            <w:tcW w:w="88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0FA5654" w14:textId="77777777"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14:paraId="5194D5E9" w14:textId="77777777" w:rsidTr="00D43D0C">
        <w:trPr>
          <w:trHeight w:hRule="exact" w:val="454"/>
        </w:trPr>
        <w:tc>
          <w:tcPr>
            <w:tcW w:w="1101" w:type="dxa"/>
          </w:tcPr>
          <w:p w14:paraId="4A8504E9" w14:textId="77777777"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IČO: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14:paraId="6C1A3E67" w14:textId="77777777"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617" w:type="dxa"/>
            <w:tcBorders>
              <w:top w:val="dotted" w:sz="4" w:space="0" w:color="auto"/>
            </w:tcBorders>
          </w:tcPr>
          <w:p w14:paraId="45D8D480" w14:textId="77777777"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DIČ:</w:t>
            </w:r>
          </w:p>
        </w:tc>
        <w:tc>
          <w:tcPr>
            <w:tcW w:w="4501" w:type="dxa"/>
            <w:gridSpan w:val="2"/>
            <w:tcBorders>
              <w:bottom w:val="dotted" w:sz="4" w:space="0" w:color="auto"/>
            </w:tcBorders>
          </w:tcPr>
          <w:p w14:paraId="2A5D1FAC" w14:textId="77777777"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14:paraId="32BB6FED" w14:textId="77777777" w:rsidTr="00D43D0C">
        <w:trPr>
          <w:trHeight w:hRule="exact" w:val="454"/>
        </w:trPr>
        <w:tc>
          <w:tcPr>
            <w:tcW w:w="2518" w:type="dxa"/>
            <w:gridSpan w:val="2"/>
          </w:tcPr>
          <w:p w14:paraId="55DF2FF9" w14:textId="77777777"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Odpovědný pracovník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7386" w:type="dxa"/>
            <w:gridSpan w:val="5"/>
            <w:tcBorders>
              <w:bottom w:val="dotted" w:sz="4" w:space="0" w:color="auto"/>
            </w:tcBorders>
          </w:tcPr>
          <w:p w14:paraId="6E40459C" w14:textId="77777777"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14:paraId="6F02ED2E" w14:textId="77777777" w:rsidTr="00D43D0C">
        <w:trPr>
          <w:trHeight w:hRule="exact" w:val="454"/>
        </w:trPr>
        <w:tc>
          <w:tcPr>
            <w:tcW w:w="1101" w:type="dxa"/>
          </w:tcPr>
          <w:p w14:paraId="5BC1B37C" w14:textId="77777777"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14:paraId="310F7477" w14:textId="77777777"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17" w:type="dxa"/>
            <w:gridSpan w:val="2"/>
          </w:tcPr>
          <w:p w14:paraId="38F3B998" w14:textId="77777777"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Telefon:</w:t>
            </w:r>
          </w:p>
        </w:tc>
        <w:tc>
          <w:tcPr>
            <w:tcW w:w="4101" w:type="dxa"/>
            <w:tcBorders>
              <w:bottom w:val="dotted" w:sz="4" w:space="0" w:color="auto"/>
            </w:tcBorders>
          </w:tcPr>
          <w:p w14:paraId="7923D72E" w14:textId="77777777"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14:paraId="74CC023D" w14:textId="77777777" w:rsidTr="00D43D0C">
        <w:trPr>
          <w:trHeight w:hRule="exact" w:val="737"/>
        </w:trPr>
        <w:tc>
          <w:tcPr>
            <w:tcW w:w="3510" w:type="dxa"/>
            <w:gridSpan w:val="3"/>
            <w:vAlign w:val="bottom"/>
          </w:tcPr>
          <w:p w14:paraId="5E51E616" w14:textId="77777777"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Degustací se zúčastní</w:t>
            </w:r>
            <w:r w:rsidR="00D43D0C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pracovníci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14:paraId="06F4B4E2" w14:textId="77777777"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14:paraId="082E89AD" w14:textId="77777777" w:rsidTr="00D43D0C">
        <w:trPr>
          <w:gridBefore w:val="3"/>
          <w:wBefore w:w="3510" w:type="dxa"/>
        </w:trPr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14:paraId="517ECA95" w14:textId="77777777"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14:paraId="7C6479A0" w14:textId="77777777" w:rsidR="00D43D0C" w:rsidRPr="00D43D0C" w:rsidRDefault="00D43D0C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  <w:r w:rsidRPr="00D43D0C">
        <w:rPr>
          <w:rFonts w:cs="Arial"/>
          <w:b/>
          <w:color w:val="000000"/>
          <w:sz w:val="24"/>
          <w:szCs w:val="24"/>
          <w:lang w:val="cs-CZ"/>
        </w:rPr>
        <w:t>Do degustací závazně přihlašujeme tyto vzorky:</w:t>
      </w:r>
    </w:p>
    <w:tbl>
      <w:tblPr>
        <w:tblStyle w:val="Mkatabulky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86"/>
        <w:gridCol w:w="4952"/>
      </w:tblGrid>
      <w:tr w:rsidR="00D43D0C" w:rsidRPr="00D43D0C" w14:paraId="1880D50B" w14:textId="77777777" w:rsidTr="00445464">
        <w:trPr>
          <w:trHeight w:hRule="exact" w:val="397"/>
        </w:trPr>
        <w:tc>
          <w:tcPr>
            <w:tcW w:w="4986" w:type="dxa"/>
          </w:tcPr>
          <w:p w14:paraId="359AEFC7" w14:textId="77777777" w:rsidR="00D43D0C" w:rsidRPr="00D43D0C" w:rsidRDefault="00D43D0C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r w:rsidRPr="00D43D0C">
              <w:rPr>
                <w:rFonts w:cs="Arial"/>
                <w:color w:val="000000"/>
                <w:lang w:val="cs-CZ"/>
              </w:rPr>
              <w:t>Obchodní název produktu</w:t>
            </w:r>
          </w:p>
        </w:tc>
        <w:tc>
          <w:tcPr>
            <w:tcW w:w="4952" w:type="dxa"/>
          </w:tcPr>
          <w:p w14:paraId="13ED7A7D" w14:textId="77777777" w:rsidR="00D43D0C" w:rsidRPr="00D43D0C" w:rsidRDefault="00D43D0C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r w:rsidRPr="00D43D0C">
              <w:rPr>
                <w:rFonts w:cs="Arial"/>
                <w:color w:val="000000"/>
                <w:lang w:val="cs-CZ"/>
              </w:rPr>
              <w:t>Kategorie</w:t>
            </w:r>
          </w:p>
        </w:tc>
      </w:tr>
      <w:tr w:rsidR="00EB057D" w:rsidRPr="00D43D0C" w14:paraId="7DAB9E93" w14:textId="77777777" w:rsidTr="00E01B5D">
        <w:trPr>
          <w:trHeight w:hRule="exact" w:val="454"/>
        </w:trPr>
        <w:tc>
          <w:tcPr>
            <w:tcW w:w="4986" w:type="dxa"/>
            <w:vAlign w:val="center"/>
          </w:tcPr>
          <w:p w14:paraId="2179D35A" w14:textId="77777777" w:rsidR="00EB057D" w:rsidRDefault="00EB057D" w:rsidP="00EB057D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BFBFBF" w:themeColor="background1" w:themeShade="BF"/>
              <w:lang w:val="cs-CZ"/>
            </w:rPr>
            <w:alias w:val="Kategorie"/>
            <w:tag w:val="Kategorie"/>
            <w:id w:val="17528216"/>
            <w:placeholder>
              <w:docPart w:val="9224643FCF6048FB8F4D3E2CF48A72F4"/>
            </w:placeholder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" w:value="34. Silné polotmavé pivo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59ADDAB1" w14:textId="3EAB21C0" w:rsidR="00EB057D" w:rsidRDefault="007E2A9B" w:rsidP="00EB057D">
                <w:pPr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Fonts w:cs="Arial"/>
                    <w:color w:val="BFBFBF" w:themeColor="background1" w:themeShade="BF"/>
                    <w:lang w:val="cs-CZ"/>
                  </w:rPr>
                  <w:t>33. Polotmavé pivo z minipivovaru</w:t>
                </w:r>
              </w:p>
            </w:tc>
          </w:sdtContent>
        </w:sdt>
      </w:tr>
      <w:tr w:rsidR="00DF4560" w:rsidRPr="00D43D0C" w14:paraId="1BDB37F7" w14:textId="77777777" w:rsidTr="00E01B5D">
        <w:trPr>
          <w:trHeight w:hRule="exact" w:val="454"/>
        </w:trPr>
        <w:tc>
          <w:tcPr>
            <w:tcW w:w="4986" w:type="dxa"/>
            <w:vAlign w:val="center"/>
          </w:tcPr>
          <w:p w14:paraId="3BEF6B48" w14:textId="77777777" w:rsidR="00DF4560" w:rsidRDefault="00DF4560" w:rsidP="00EB057D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BFBFBF" w:themeColor="background1" w:themeShade="BF"/>
              <w:lang w:val="cs-CZ"/>
            </w:rPr>
            <w:alias w:val="Kategorie"/>
            <w:tag w:val="Kategorie"/>
            <w:id w:val="217411515"/>
            <w:placeholder>
              <w:docPart w:val="46579F3E4BF74B0998F4B5A8AA03C8D1"/>
            </w:placeholder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" w:value="34. Silné polotmavé pivo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6AF388FD" w14:textId="4D3D620D" w:rsidR="00DF4560" w:rsidRDefault="00DF4560" w:rsidP="00EB057D">
                <w:pPr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Fonts w:cs="Arial"/>
                    <w:color w:val="BFBFBF" w:themeColor="background1" w:themeShade="BF"/>
                    <w:lang w:val="cs-CZ"/>
                  </w:rPr>
                  <w:t>33. Polotmavé pivo z minipivovaru</w:t>
                </w:r>
              </w:p>
            </w:tc>
          </w:sdtContent>
        </w:sdt>
      </w:tr>
      <w:tr w:rsidR="00DF4560" w:rsidRPr="00D43D0C" w14:paraId="2106FB2F" w14:textId="77777777" w:rsidTr="00E01B5D">
        <w:trPr>
          <w:trHeight w:hRule="exact" w:val="454"/>
        </w:trPr>
        <w:tc>
          <w:tcPr>
            <w:tcW w:w="4986" w:type="dxa"/>
            <w:vAlign w:val="center"/>
          </w:tcPr>
          <w:p w14:paraId="43FEC17E" w14:textId="77777777" w:rsidR="00DF4560" w:rsidRDefault="00DF4560" w:rsidP="00EB057D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BFBFBF" w:themeColor="background1" w:themeShade="BF"/>
              <w:lang w:val="cs-CZ"/>
            </w:rPr>
            <w:alias w:val="Kategorie"/>
            <w:tag w:val="Kategorie"/>
            <w:id w:val="-299692022"/>
            <w:placeholder>
              <w:docPart w:val="93AE299F093A4370B4DA5C777702ACAE"/>
            </w:placeholder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" w:value="34. Silné polotmavé pivo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1F51D28C" w14:textId="4ACF203C" w:rsidR="00DF4560" w:rsidRDefault="00DF4560" w:rsidP="00EB057D">
                <w:pPr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Fonts w:cs="Arial"/>
                    <w:color w:val="BFBFBF" w:themeColor="background1" w:themeShade="BF"/>
                    <w:lang w:val="cs-CZ"/>
                  </w:rPr>
                  <w:t>33. Polotmavé pivo z minipivovaru</w:t>
                </w:r>
              </w:p>
            </w:tc>
          </w:sdtContent>
        </w:sdt>
      </w:tr>
      <w:tr w:rsidR="00DF4560" w:rsidRPr="00D43D0C" w14:paraId="21892CFD" w14:textId="77777777" w:rsidTr="00E01B5D">
        <w:trPr>
          <w:trHeight w:hRule="exact" w:val="454"/>
        </w:trPr>
        <w:tc>
          <w:tcPr>
            <w:tcW w:w="4986" w:type="dxa"/>
            <w:vAlign w:val="center"/>
          </w:tcPr>
          <w:p w14:paraId="23DF0800" w14:textId="77777777" w:rsidR="00DF4560" w:rsidRDefault="00DF4560" w:rsidP="00EB057D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BFBFBF" w:themeColor="background1" w:themeShade="BF"/>
              <w:lang w:val="cs-CZ"/>
            </w:rPr>
            <w:alias w:val="Kategorie"/>
            <w:tag w:val="Kategorie"/>
            <w:id w:val="-721907120"/>
            <w:placeholder>
              <w:docPart w:val="88C553A24C8C41748751F29ADC296DB4"/>
            </w:placeholder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" w:value="34. Silné polotmavé pivo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3E42BE3E" w14:textId="2E8ED803" w:rsidR="00DF4560" w:rsidRDefault="00DF4560" w:rsidP="00EB057D">
                <w:pPr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Fonts w:cs="Arial"/>
                    <w:color w:val="BFBFBF" w:themeColor="background1" w:themeShade="BF"/>
                    <w:lang w:val="cs-CZ"/>
                  </w:rPr>
                  <w:t>33. Polotmavé pivo z minipivovaru</w:t>
                </w:r>
              </w:p>
            </w:tc>
          </w:sdtContent>
        </w:sdt>
      </w:tr>
      <w:tr w:rsidR="00DF4560" w:rsidRPr="00D43D0C" w14:paraId="6109AE83" w14:textId="77777777" w:rsidTr="00E01B5D">
        <w:trPr>
          <w:trHeight w:hRule="exact" w:val="454"/>
        </w:trPr>
        <w:tc>
          <w:tcPr>
            <w:tcW w:w="4986" w:type="dxa"/>
            <w:vAlign w:val="center"/>
          </w:tcPr>
          <w:p w14:paraId="268F9EEF" w14:textId="77777777" w:rsidR="00DF4560" w:rsidRDefault="00DF4560" w:rsidP="00EB057D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BFBFBF" w:themeColor="background1" w:themeShade="BF"/>
              <w:lang w:val="cs-CZ"/>
            </w:rPr>
            <w:alias w:val="Kategorie"/>
            <w:tag w:val="Kategorie"/>
            <w:id w:val="1413661121"/>
            <w:placeholder>
              <w:docPart w:val="9FC39537D08E4F9FB9A554C10583DCD4"/>
            </w:placeholder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" w:value="34. Silné polotmavé pivo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6ED0F310" w14:textId="3CF8C8C0" w:rsidR="00DF4560" w:rsidRDefault="00DF4560" w:rsidP="00EB057D">
                <w:pPr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Fonts w:cs="Arial"/>
                    <w:color w:val="BFBFBF" w:themeColor="background1" w:themeShade="BF"/>
                    <w:lang w:val="cs-CZ"/>
                  </w:rPr>
                  <w:t>33. Polotmavé pivo z minipivovaru</w:t>
                </w:r>
              </w:p>
            </w:tc>
          </w:sdtContent>
        </w:sdt>
      </w:tr>
      <w:tr w:rsidR="00DF4560" w:rsidRPr="00D43D0C" w14:paraId="45116AA0" w14:textId="77777777" w:rsidTr="00E01B5D">
        <w:trPr>
          <w:trHeight w:hRule="exact" w:val="454"/>
        </w:trPr>
        <w:tc>
          <w:tcPr>
            <w:tcW w:w="4986" w:type="dxa"/>
            <w:vAlign w:val="center"/>
          </w:tcPr>
          <w:p w14:paraId="4B78C19D" w14:textId="77777777" w:rsidR="00DF4560" w:rsidRDefault="00DF4560" w:rsidP="00EB057D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BFBFBF" w:themeColor="background1" w:themeShade="BF"/>
              <w:lang w:val="cs-CZ"/>
            </w:rPr>
            <w:alias w:val="Kategorie"/>
            <w:tag w:val="Kategorie"/>
            <w:id w:val="522672869"/>
            <w:placeholder>
              <w:docPart w:val="A0E30896CD454A9BABCEB6D304788736"/>
            </w:placeholder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" w:value="34. Silné polotmavé pivo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72A87EB2" w14:textId="29DCD793" w:rsidR="00DF4560" w:rsidRDefault="00DF4560" w:rsidP="00EB057D">
                <w:pPr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Fonts w:cs="Arial"/>
                    <w:color w:val="BFBFBF" w:themeColor="background1" w:themeShade="BF"/>
                    <w:lang w:val="cs-CZ"/>
                  </w:rPr>
                  <w:t>33. Polotmavé pivo z minipivovaru</w:t>
                </w:r>
              </w:p>
            </w:tc>
          </w:sdtContent>
        </w:sdt>
      </w:tr>
      <w:tr w:rsidR="00DF4560" w:rsidRPr="00D43D0C" w14:paraId="69B7DD85" w14:textId="77777777" w:rsidTr="00E01B5D">
        <w:trPr>
          <w:trHeight w:hRule="exact" w:val="454"/>
        </w:trPr>
        <w:tc>
          <w:tcPr>
            <w:tcW w:w="4986" w:type="dxa"/>
            <w:vAlign w:val="center"/>
          </w:tcPr>
          <w:p w14:paraId="48344E9F" w14:textId="77777777" w:rsidR="00DF4560" w:rsidRDefault="00DF4560" w:rsidP="00EB057D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BFBFBF" w:themeColor="background1" w:themeShade="BF"/>
              <w:lang w:val="cs-CZ"/>
            </w:rPr>
            <w:alias w:val="Kategorie"/>
            <w:tag w:val="Kategorie"/>
            <w:id w:val="-1309464587"/>
            <w:placeholder>
              <w:docPart w:val="A7AF443AABD84EBE881B0858E6DC028B"/>
            </w:placeholder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" w:value="34. Silné polotmavé pivo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19B90314" w14:textId="1315A89F" w:rsidR="00DF4560" w:rsidRDefault="00DF4560" w:rsidP="00EB057D">
                <w:pPr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Fonts w:cs="Arial"/>
                    <w:color w:val="BFBFBF" w:themeColor="background1" w:themeShade="BF"/>
                    <w:lang w:val="cs-CZ"/>
                  </w:rPr>
                  <w:t>33. Polotmavé pivo z minipivovaru</w:t>
                </w:r>
              </w:p>
            </w:tc>
          </w:sdtContent>
        </w:sdt>
      </w:tr>
      <w:tr w:rsidR="00DF4560" w:rsidRPr="00D43D0C" w14:paraId="12AD51D8" w14:textId="77777777" w:rsidTr="00E01B5D">
        <w:trPr>
          <w:trHeight w:hRule="exact" w:val="454"/>
        </w:trPr>
        <w:tc>
          <w:tcPr>
            <w:tcW w:w="4986" w:type="dxa"/>
            <w:vAlign w:val="center"/>
          </w:tcPr>
          <w:p w14:paraId="4DBA2D8E" w14:textId="77777777" w:rsidR="00DF4560" w:rsidRDefault="00DF4560" w:rsidP="00EB057D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BFBFBF" w:themeColor="background1" w:themeShade="BF"/>
              <w:lang w:val="cs-CZ"/>
            </w:rPr>
            <w:alias w:val="Kategorie"/>
            <w:tag w:val="Kategorie"/>
            <w:id w:val="1498074278"/>
            <w:placeholder>
              <w:docPart w:val="8F5F8CB93BC74B5AB201AB9928A306E1"/>
            </w:placeholder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" w:value="34. Silné polotmavé pivo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7A726C2F" w14:textId="35830DC9" w:rsidR="00DF4560" w:rsidRDefault="00DF4560" w:rsidP="00EB057D">
                <w:pPr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Fonts w:cs="Arial"/>
                    <w:color w:val="BFBFBF" w:themeColor="background1" w:themeShade="BF"/>
                    <w:lang w:val="cs-CZ"/>
                  </w:rPr>
                  <w:t>33. Polotmavé pivo z minipivovaru</w:t>
                </w:r>
              </w:p>
            </w:tc>
          </w:sdtContent>
        </w:sdt>
      </w:tr>
      <w:tr w:rsidR="00DF4560" w:rsidRPr="00D43D0C" w14:paraId="77CC4493" w14:textId="77777777" w:rsidTr="00E01B5D">
        <w:trPr>
          <w:trHeight w:hRule="exact" w:val="454"/>
        </w:trPr>
        <w:tc>
          <w:tcPr>
            <w:tcW w:w="4986" w:type="dxa"/>
            <w:vAlign w:val="center"/>
          </w:tcPr>
          <w:p w14:paraId="1E298E3B" w14:textId="77777777" w:rsidR="00DF4560" w:rsidRDefault="00DF4560" w:rsidP="00EB057D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BFBFBF" w:themeColor="background1" w:themeShade="BF"/>
              <w:lang w:val="cs-CZ"/>
            </w:rPr>
            <w:alias w:val="Kategorie"/>
            <w:tag w:val="Kategorie"/>
            <w:id w:val="2127804303"/>
            <w:placeholder>
              <w:docPart w:val="63726E72509D4309BBDDD8A32CDDC27A"/>
            </w:placeholder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" w:value="34. Silné polotmavé pivo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3B424134" w14:textId="2F566FDA" w:rsidR="00DF4560" w:rsidRDefault="00DF4560" w:rsidP="00EB057D">
                <w:pPr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Fonts w:cs="Arial"/>
                    <w:color w:val="BFBFBF" w:themeColor="background1" w:themeShade="BF"/>
                    <w:lang w:val="cs-CZ"/>
                  </w:rPr>
                  <w:t>33. Polotmavé pivo z minipivovaru</w:t>
                </w:r>
              </w:p>
            </w:tc>
          </w:sdtContent>
        </w:sdt>
      </w:tr>
      <w:tr w:rsidR="00DF4560" w:rsidRPr="00D43D0C" w14:paraId="2EF98409" w14:textId="77777777" w:rsidTr="00E01B5D">
        <w:trPr>
          <w:trHeight w:hRule="exact" w:val="454"/>
        </w:trPr>
        <w:tc>
          <w:tcPr>
            <w:tcW w:w="4986" w:type="dxa"/>
            <w:vAlign w:val="center"/>
          </w:tcPr>
          <w:p w14:paraId="726FAFB0" w14:textId="77777777" w:rsidR="00DF4560" w:rsidRDefault="00DF4560" w:rsidP="00EB057D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BFBFBF" w:themeColor="background1" w:themeShade="BF"/>
              <w:lang w:val="cs-CZ"/>
            </w:rPr>
            <w:alias w:val="Kategorie"/>
            <w:tag w:val="Kategorie"/>
            <w:id w:val="-1962024603"/>
            <w:placeholder>
              <w:docPart w:val="EC1608F12D7D4197ABE0F0E60D904B7D"/>
            </w:placeholder>
            <w:dropDownList>
              <w:listItem w:displayText="Zvolte kategorii" w:value="Zvolte kategorii"/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" w:value="34. Silné polotmavé pivo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  <w:listItem w:displayText="39. Minerální vody přírodní" w:value="39. Minerální vody přírodní"/>
              <w:listItem w:displayText="40. Minerální vody ochucené" w:value="40. Minerální vody ochucené"/>
              <w:listItem w:displayText="41. Česká pivní pečeť - CZECH BEER SEAL" w:value="41. Česká pivní pečeť - CZECH BEER SEAL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41B3EF8B" w14:textId="24BAD757" w:rsidR="00DF4560" w:rsidRDefault="00DF4560" w:rsidP="00EB057D">
                <w:pPr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Fonts w:cs="Arial"/>
                    <w:color w:val="BFBFBF" w:themeColor="background1" w:themeShade="BF"/>
                    <w:lang w:val="cs-CZ"/>
                  </w:rPr>
                  <w:t>33. Polotmavé pivo z minipivovaru</w:t>
                </w:r>
              </w:p>
            </w:tc>
          </w:sdtContent>
        </w:sdt>
      </w:tr>
    </w:tbl>
    <w:p w14:paraId="354B0D42" w14:textId="3AB5899F" w:rsidR="00CF7BE5" w:rsidRPr="00063102" w:rsidRDefault="00063102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  <w:r w:rsidRPr="00063102">
        <w:rPr>
          <w:rFonts w:cs="Arial"/>
          <w:color w:val="000000"/>
          <w:sz w:val="24"/>
          <w:szCs w:val="24"/>
          <w:lang w:val="cs-CZ"/>
        </w:rPr>
        <w:t>Souhlasíme s fakturací poplatku za každý přihlášený vzorek do degustací.</w:t>
      </w:r>
      <w:r w:rsidR="00300B0B">
        <w:rPr>
          <w:rFonts w:cs="Arial"/>
          <w:color w:val="000000"/>
          <w:sz w:val="24"/>
          <w:szCs w:val="24"/>
          <w:lang w:val="cs-CZ"/>
        </w:rPr>
        <w:t xml:space="preserve"> Nejsme plátci DPH.</w:t>
      </w:r>
    </w:p>
    <w:p w14:paraId="1B487B77" w14:textId="77777777" w:rsidR="00CF7BE5" w:rsidRDefault="00063102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  <w:r w:rsidRPr="00063102">
        <w:rPr>
          <w:rFonts w:cs="Arial"/>
          <w:color w:val="000000"/>
          <w:sz w:val="24"/>
          <w:szCs w:val="24"/>
          <w:lang w:val="cs-CZ"/>
        </w:rPr>
        <w:t xml:space="preserve">MÁME - NEMÁME* zájem na akci se podílet jako vystavovatel nebo obchodní </w:t>
      </w:r>
      <w:proofErr w:type="spellStart"/>
      <w:r w:rsidRPr="00063102">
        <w:rPr>
          <w:rFonts w:cs="Arial"/>
          <w:color w:val="000000"/>
          <w:sz w:val="24"/>
          <w:szCs w:val="24"/>
          <w:lang w:val="cs-CZ"/>
        </w:rPr>
        <w:t>spolupartner</w:t>
      </w:r>
      <w:proofErr w:type="spellEnd"/>
      <w:r w:rsidRPr="00063102">
        <w:rPr>
          <w:rFonts w:cs="Arial"/>
          <w:color w:val="000000"/>
          <w:sz w:val="28"/>
          <w:szCs w:val="28"/>
          <w:lang w:val="cs-CZ"/>
        </w:rPr>
        <w:t>.</w:t>
      </w:r>
    </w:p>
    <w:p w14:paraId="46B53994" w14:textId="77777777"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557"/>
        <w:gridCol w:w="1987"/>
        <w:gridCol w:w="4341"/>
      </w:tblGrid>
      <w:tr w:rsidR="009E4D96" w:rsidRPr="00202BAC" w14:paraId="4C0C133A" w14:textId="77777777" w:rsidTr="00424120">
        <w:trPr>
          <w:trHeight w:hRule="exact" w:val="454"/>
        </w:trPr>
        <w:tc>
          <w:tcPr>
            <w:tcW w:w="1095" w:type="dxa"/>
          </w:tcPr>
          <w:p w14:paraId="316EC932" w14:textId="77777777"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Datum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14:paraId="02294242" w14:textId="77777777"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987" w:type="dxa"/>
          </w:tcPr>
          <w:p w14:paraId="03DF8F35" w14:textId="77777777"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Razítko, podpis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341" w:type="dxa"/>
            <w:tcBorders>
              <w:bottom w:val="dotted" w:sz="4" w:space="0" w:color="auto"/>
            </w:tcBorders>
          </w:tcPr>
          <w:p w14:paraId="3285A4B2" w14:textId="77777777"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14:paraId="064A691C" w14:textId="77777777" w:rsidR="00881F29" w:rsidRDefault="00881F29" w:rsidP="00881F29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14:paraId="6FAF0879" w14:textId="77777777" w:rsidR="00881F29" w:rsidRDefault="00881F29" w:rsidP="00881F29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14:paraId="28E4F7BB" w14:textId="77777777" w:rsidR="00881F29" w:rsidRDefault="00881F29" w:rsidP="00881F29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14:paraId="73007874" w14:textId="77777777" w:rsidR="00881F29" w:rsidRDefault="00881F29" w:rsidP="00881F29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14:paraId="7419EAD4" w14:textId="77777777" w:rsidR="00D2204C" w:rsidRPr="00293D2F" w:rsidRDefault="00881F29" w:rsidP="00293D2F">
      <w:pPr>
        <w:rPr>
          <w:rFonts w:ascii="Tahoma" w:hAnsi="Tahoma"/>
          <w:b/>
          <w:color w:val="000000"/>
          <w:spacing w:val="-4"/>
          <w:sz w:val="14"/>
          <w:lang w:val="cs-CZ"/>
        </w:rPr>
      </w:pPr>
      <w:r w:rsidRPr="009E4D96">
        <w:rPr>
          <w:rFonts w:ascii="Tahoma" w:hAnsi="Tahoma"/>
          <w:b/>
          <w:color w:val="000000"/>
          <w:spacing w:val="-4"/>
          <w:sz w:val="14"/>
          <w:lang w:val="cs-CZ"/>
        </w:rPr>
        <w:t>*</w:t>
      </w:r>
      <w:r>
        <w:rPr>
          <w:rFonts w:ascii="Tahoma" w:hAnsi="Tahoma"/>
          <w:b/>
          <w:color w:val="000000"/>
          <w:spacing w:val="-4"/>
          <w:sz w:val="14"/>
          <w:lang w:val="cs-CZ"/>
        </w:rPr>
        <w:t xml:space="preserve">Nehodící se škrtněte, při </w:t>
      </w:r>
      <w:proofErr w:type="spellStart"/>
      <w:r>
        <w:rPr>
          <w:rFonts w:ascii="Tahoma" w:hAnsi="Tahoma"/>
          <w:b/>
          <w:color w:val="000000"/>
          <w:spacing w:val="-4"/>
          <w:sz w:val="14"/>
          <w:lang w:val="cs-CZ"/>
        </w:rPr>
        <w:t>nedostaku</w:t>
      </w:r>
      <w:proofErr w:type="spellEnd"/>
      <w:r w:rsidR="00293D2F">
        <w:rPr>
          <w:rFonts w:ascii="Tahoma" w:hAnsi="Tahoma"/>
          <w:b/>
          <w:color w:val="000000"/>
          <w:spacing w:val="-4"/>
          <w:sz w:val="14"/>
          <w:lang w:val="cs-CZ"/>
        </w:rPr>
        <w:t xml:space="preserve"> místa použijte další tiskopis.</w:t>
      </w:r>
    </w:p>
    <w:sectPr w:rsidR="00D2204C" w:rsidRPr="00293D2F" w:rsidSect="00063102">
      <w:footerReference w:type="default" r:id="rId9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E2CDE" w14:textId="77777777" w:rsidR="00730452" w:rsidRDefault="00730452" w:rsidP="006F3B49">
      <w:r>
        <w:separator/>
      </w:r>
    </w:p>
  </w:endnote>
  <w:endnote w:type="continuationSeparator" w:id="0">
    <w:p w14:paraId="551F437A" w14:textId="77777777" w:rsidR="00730452" w:rsidRDefault="00730452" w:rsidP="006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A6F0E" w14:textId="77777777" w:rsidR="006F3B49" w:rsidRDefault="006F3B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52C58" w14:textId="77777777" w:rsidR="00730452" w:rsidRDefault="00730452" w:rsidP="006F3B49">
      <w:r>
        <w:separator/>
      </w:r>
    </w:p>
  </w:footnote>
  <w:footnote w:type="continuationSeparator" w:id="0">
    <w:p w14:paraId="6524A3F0" w14:textId="77777777" w:rsidR="00730452" w:rsidRDefault="00730452" w:rsidP="006F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4C"/>
    <w:rsid w:val="00007EB8"/>
    <w:rsid w:val="00023AB9"/>
    <w:rsid w:val="00063102"/>
    <w:rsid w:val="0007490C"/>
    <w:rsid w:val="000901DA"/>
    <w:rsid w:val="000975AD"/>
    <w:rsid w:val="00121FD0"/>
    <w:rsid w:val="00145BDE"/>
    <w:rsid w:val="001B71F0"/>
    <w:rsid w:val="001D09CF"/>
    <w:rsid w:val="00202BAC"/>
    <w:rsid w:val="002226E4"/>
    <w:rsid w:val="00245684"/>
    <w:rsid w:val="00252F92"/>
    <w:rsid w:val="00293D2F"/>
    <w:rsid w:val="002A4D8D"/>
    <w:rsid w:val="002D2898"/>
    <w:rsid w:val="002D46A8"/>
    <w:rsid w:val="00300B0B"/>
    <w:rsid w:val="00337E13"/>
    <w:rsid w:val="00363ACD"/>
    <w:rsid w:val="00397982"/>
    <w:rsid w:val="003B5BF9"/>
    <w:rsid w:val="004052FE"/>
    <w:rsid w:val="00445464"/>
    <w:rsid w:val="004A56E6"/>
    <w:rsid w:val="004A690E"/>
    <w:rsid w:val="004C0851"/>
    <w:rsid w:val="00535CBE"/>
    <w:rsid w:val="00591CBC"/>
    <w:rsid w:val="005969DB"/>
    <w:rsid w:val="00597DAA"/>
    <w:rsid w:val="0060300B"/>
    <w:rsid w:val="006061E5"/>
    <w:rsid w:val="006406D5"/>
    <w:rsid w:val="006B2E8D"/>
    <w:rsid w:val="006C1CD7"/>
    <w:rsid w:val="006F3B49"/>
    <w:rsid w:val="00721EB4"/>
    <w:rsid w:val="00730452"/>
    <w:rsid w:val="00792319"/>
    <w:rsid w:val="00793602"/>
    <w:rsid w:val="007E2A9B"/>
    <w:rsid w:val="00881F29"/>
    <w:rsid w:val="008B5858"/>
    <w:rsid w:val="008D6661"/>
    <w:rsid w:val="009118EA"/>
    <w:rsid w:val="00950528"/>
    <w:rsid w:val="009E4D96"/>
    <w:rsid w:val="00A26455"/>
    <w:rsid w:val="00A74405"/>
    <w:rsid w:val="00B87264"/>
    <w:rsid w:val="00BB61CC"/>
    <w:rsid w:val="00C42391"/>
    <w:rsid w:val="00CB0B06"/>
    <w:rsid w:val="00CD5F07"/>
    <w:rsid w:val="00CF7BE5"/>
    <w:rsid w:val="00D03521"/>
    <w:rsid w:val="00D06036"/>
    <w:rsid w:val="00D2204C"/>
    <w:rsid w:val="00D43D0C"/>
    <w:rsid w:val="00D56C89"/>
    <w:rsid w:val="00DF4560"/>
    <w:rsid w:val="00E35542"/>
    <w:rsid w:val="00E76EBF"/>
    <w:rsid w:val="00E779DE"/>
    <w:rsid w:val="00E77BBC"/>
    <w:rsid w:val="00EA3DD8"/>
    <w:rsid w:val="00EB057D"/>
    <w:rsid w:val="00EC1171"/>
    <w:rsid w:val="00ED450C"/>
    <w:rsid w:val="00FD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1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121F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121F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drId3" Type="http://schemas.openxmlformats.org/wordprocessingml/2006/fontTable" Target="fontTable1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24643FCF6048FB8F4D3E2CF48A72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792E2-6AF4-4EF6-9A22-DB2E78A964E6}"/>
      </w:docPartPr>
      <w:docPartBody>
        <w:p w:rsidR="00080218" w:rsidRDefault="00984031" w:rsidP="00984031">
          <w:pPr>
            <w:pStyle w:val="9224643FCF6048FB8F4D3E2CF48A72F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6579F3E4BF74B0998F4B5A8AA03C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EB99F-9A5A-41FE-8BD4-61E8F4BD4AB1}"/>
      </w:docPartPr>
      <w:docPartBody>
        <w:p w:rsidR="00AE7081" w:rsidRDefault="00494117" w:rsidP="00494117">
          <w:pPr>
            <w:pStyle w:val="46579F3E4BF74B0998F4B5A8AA03C8D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3AE299F093A4370B4DA5C777702A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2D871A-79C1-4695-AC5A-755572948B2C}"/>
      </w:docPartPr>
      <w:docPartBody>
        <w:p w:rsidR="00AE7081" w:rsidRDefault="00494117" w:rsidP="00494117">
          <w:pPr>
            <w:pStyle w:val="93AE299F093A4370B4DA5C777702ACA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8C553A24C8C41748751F29ADC296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93B8C-7A39-4CB8-B8C9-6C2FEF7D45D2}"/>
      </w:docPartPr>
      <w:docPartBody>
        <w:p w:rsidR="00AE7081" w:rsidRDefault="00494117" w:rsidP="00494117">
          <w:pPr>
            <w:pStyle w:val="88C553A24C8C41748751F29ADC296DB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FC39537D08E4F9FB9A554C10583DC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685D18-C216-4807-99AF-F5D4C909BED9}"/>
      </w:docPartPr>
      <w:docPartBody>
        <w:p w:rsidR="00AE7081" w:rsidRDefault="00494117" w:rsidP="00494117">
          <w:pPr>
            <w:pStyle w:val="9FC39537D08E4F9FB9A554C10583DCD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0E30896CD454A9BABCEB6D304788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DC4C4-A967-4D3D-AF21-488B872486F7}"/>
      </w:docPartPr>
      <w:docPartBody>
        <w:p w:rsidR="00AE7081" w:rsidRDefault="00494117" w:rsidP="00494117">
          <w:pPr>
            <w:pStyle w:val="A0E30896CD454A9BABCEB6D30478873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7AF443AABD84EBE881B0858E6DC02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648AA-801F-4ACE-94FB-D1F1C0973599}"/>
      </w:docPartPr>
      <w:docPartBody>
        <w:p w:rsidR="00AE7081" w:rsidRDefault="00494117" w:rsidP="00494117">
          <w:pPr>
            <w:pStyle w:val="A7AF443AABD84EBE881B0858E6DC028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F5F8CB93BC74B5AB201AB9928A30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D75D1-8C87-420D-B377-5A04EE6DA61F}"/>
      </w:docPartPr>
      <w:docPartBody>
        <w:p w:rsidR="00AE7081" w:rsidRDefault="00494117" w:rsidP="00494117">
          <w:pPr>
            <w:pStyle w:val="8F5F8CB93BC74B5AB201AB9928A306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3726E72509D4309BBDDD8A32CDDC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137AC-49E4-4BBC-83EB-AFC39C78E55F}"/>
      </w:docPartPr>
      <w:docPartBody>
        <w:p w:rsidR="00AE7081" w:rsidRDefault="00494117" w:rsidP="00494117">
          <w:pPr>
            <w:pStyle w:val="63726E72509D4309BBDDD8A32CDDC27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C1608F12D7D4197ABE0F0E60D904B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44CE6-BEAE-40C1-A33B-E5A74F7C99D3}"/>
      </w:docPartPr>
      <w:docPartBody>
        <w:p w:rsidR="00AE7081" w:rsidRDefault="00494117" w:rsidP="00494117">
          <w:pPr>
            <w:pStyle w:val="EC1608F12D7D4197ABE0F0E60D904B7D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2CF7"/>
    <w:rsid w:val="00080218"/>
    <w:rsid w:val="001B166F"/>
    <w:rsid w:val="002E0569"/>
    <w:rsid w:val="002F7770"/>
    <w:rsid w:val="00494117"/>
    <w:rsid w:val="006A72AC"/>
    <w:rsid w:val="006B2E8D"/>
    <w:rsid w:val="006C7F1E"/>
    <w:rsid w:val="006D4EE0"/>
    <w:rsid w:val="006F4326"/>
    <w:rsid w:val="00733CF5"/>
    <w:rsid w:val="007E3DF8"/>
    <w:rsid w:val="008A5D27"/>
    <w:rsid w:val="008B2CF7"/>
    <w:rsid w:val="00984031"/>
    <w:rsid w:val="00A251DE"/>
    <w:rsid w:val="00AE7081"/>
    <w:rsid w:val="00BD7C8E"/>
    <w:rsid w:val="00C75F23"/>
    <w:rsid w:val="00CA30C9"/>
    <w:rsid w:val="00E76EBF"/>
    <w:rsid w:val="00F12255"/>
    <w:rsid w:val="00F2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4117"/>
    <w:rPr>
      <w:color w:val="808080"/>
    </w:rPr>
  </w:style>
  <w:style w:type="paragraph" w:customStyle="1" w:styleId="9224643FCF6048FB8F4D3E2CF48A72F4">
    <w:name w:val="9224643FCF6048FB8F4D3E2CF48A72F4"/>
    <w:rsid w:val="00984031"/>
    <w:pPr>
      <w:spacing w:after="160" w:line="259" w:lineRule="auto"/>
    </w:pPr>
  </w:style>
  <w:style w:type="paragraph" w:customStyle="1" w:styleId="61D848045A0B499D904EF4A65EA8D64B">
    <w:name w:val="61D848045A0B499D904EF4A65EA8D64B"/>
    <w:rsid w:val="00984031"/>
    <w:pPr>
      <w:spacing w:after="160" w:line="259" w:lineRule="auto"/>
    </w:pPr>
  </w:style>
  <w:style w:type="paragraph" w:customStyle="1" w:styleId="84164311F6824187BB824DAE73BB30BE">
    <w:name w:val="84164311F6824187BB824DAE73BB30BE"/>
    <w:rsid w:val="00984031"/>
    <w:pPr>
      <w:spacing w:after="160" w:line="259" w:lineRule="auto"/>
    </w:pPr>
  </w:style>
  <w:style w:type="paragraph" w:customStyle="1" w:styleId="3F58741FF6EC48B498D102528D77DDA6">
    <w:name w:val="3F58741FF6EC48B498D102528D77DDA6"/>
    <w:rsid w:val="00984031"/>
    <w:pPr>
      <w:spacing w:after="160" w:line="259" w:lineRule="auto"/>
    </w:pPr>
  </w:style>
  <w:style w:type="paragraph" w:customStyle="1" w:styleId="893DC35710C345449DFE18033003A1A5">
    <w:name w:val="893DC35710C345449DFE18033003A1A5"/>
    <w:rsid w:val="00984031"/>
    <w:pPr>
      <w:spacing w:after="160" w:line="259" w:lineRule="auto"/>
    </w:pPr>
  </w:style>
  <w:style w:type="paragraph" w:customStyle="1" w:styleId="4BF56D8C00BD48468EC2CAE79A8DEBA3">
    <w:name w:val="4BF56D8C00BD48468EC2CAE79A8DEBA3"/>
    <w:rsid w:val="00984031"/>
    <w:pPr>
      <w:spacing w:after="160" w:line="259" w:lineRule="auto"/>
    </w:pPr>
  </w:style>
  <w:style w:type="paragraph" w:customStyle="1" w:styleId="4A4C1D224AF44DF187C2900AA16E4407">
    <w:name w:val="4A4C1D224AF44DF187C2900AA16E4407"/>
    <w:rsid w:val="00984031"/>
    <w:pPr>
      <w:spacing w:after="160" w:line="259" w:lineRule="auto"/>
    </w:pPr>
  </w:style>
  <w:style w:type="paragraph" w:customStyle="1" w:styleId="00DBECE9E74A48E895E10F46D1194C3B">
    <w:name w:val="00DBECE9E74A48E895E10F46D1194C3B"/>
    <w:rsid w:val="00984031"/>
    <w:pPr>
      <w:spacing w:after="160" w:line="259" w:lineRule="auto"/>
    </w:pPr>
  </w:style>
  <w:style w:type="paragraph" w:customStyle="1" w:styleId="C38378FFE7884E96B7D161316DC42DF2">
    <w:name w:val="C38378FFE7884E96B7D161316DC42DF2"/>
    <w:rsid w:val="00984031"/>
    <w:pPr>
      <w:spacing w:after="160" w:line="259" w:lineRule="auto"/>
    </w:pPr>
  </w:style>
  <w:style w:type="paragraph" w:customStyle="1" w:styleId="917A403625CE47EEA32113ABC62EBD54">
    <w:name w:val="917A403625CE47EEA32113ABC62EBD54"/>
    <w:rsid w:val="00984031"/>
    <w:pPr>
      <w:spacing w:after="160" w:line="259" w:lineRule="auto"/>
    </w:pPr>
  </w:style>
  <w:style w:type="paragraph" w:customStyle="1" w:styleId="96CC54697A62403B88138E21FF7FF9BF">
    <w:name w:val="96CC54697A62403B88138E21FF7FF9BF"/>
    <w:rsid w:val="00494117"/>
    <w:rPr>
      <w:lang w:val="en-US" w:eastAsia="en-US"/>
    </w:rPr>
  </w:style>
  <w:style w:type="paragraph" w:customStyle="1" w:styleId="8415C83CDFDE4FF4A51E7F6CD94673F3">
    <w:name w:val="8415C83CDFDE4FF4A51E7F6CD94673F3"/>
    <w:rsid w:val="00494117"/>
    <w:rPr>
      <w:lang w:val="en-US" w:eastAsia="en-US"/>
    </w:rPr>
  </w:style>
  <w:style w:type="paragraph" w:customStyle="1" w:styleId="208CDB59C0984EA388967009AE48E7FE">
    <w:name w:val="208CDB59C0984EA388967009AE48E7FE"/>
    <w:rsid w:val="00494117"/>
    <w:rPr>
      <w:lang w:val="en-US" w:eastAsia="en-US"/>
    </w:rPr>
  </w:style>
  <w:style w:type="paragraph" w:customStyle="1" w:styleId="1FD68EBCDF60433692AEDA4491E56789">
    <w:name w:val="1FD68EBCDF60433692AEDA4491E56789"/>
    <w:rsid w:val="00494117"/>
    <w:rPr>
      <w:lang w:val="en-US" w:eastAsia="en-US"/>
    </w:rPr>
  </w:style>
  <w:style w:type="paragraph" w:customStyle="1" w:styleId="2BA93113EDA3496BA9D23F892F6BBD16">
    <w:name w:val="2BA93113EDA3496BA9D23F892F6BBD16"/>
    <w:rsid w:val="00494117"/>
    <w:rPr>
      <w:lang w:val="en-US" w:eastAsia="en-US"/>
    </w:rPr>
  </w:style>
  <w:style w:type="paragraph" w:customStyle="1" w:styleId="E43CA97DE6D047D6ABC822ED4421E796">
    <w:name w:val="E43CA97DE6D047D6ABC822ED4421E796"/>
    <w:rsid w:val="00494117"/>
    <w:rPr>
      <w:lang w:val="en-US" w:eastAsia="en-US"/>
    </w:rPr>
  </w:style>
  <w:style w:type="paragraph" w:customStyle="1" w:styleId="874B1C5B53D343969D8E9B99402762CC">
    <w:name w:val="874B1C5B53D343969D8E9B99402762CC"/>
    <w:rsid w:val="00494117"/>
    <w:rPr>
      <w:lang w:val="en-US" w:eastAsia="en-US"/>
    </w:rPr>
  </w:style>
  <w:style w:type="paragraph" w:customStyle="1" w:styleId="DEBAEBC21D874B9197CE796F6EB26549">
    <w:name w:val="DEBAEBC21D874B9197CE796F6EB26549"/>
    <w:rsid w:val="00494117"/>
    <w:rPr>
      <w:lang w:val="en-US" w:eastAsia="en-US"/>
    </w:rPr>
  </w:style>
  <w:style w:type="paragraph" w:customStyle="1" w:styleId="1AAD51AC980748D2BD73AFF149673F04">
    <w:name w:val="1AAD51AC980748D2BD73AFF149673F04"/>
    <w:rsid w:val="00494117"/>
    <w:rPr>
      <w:lang w:val="en-US" w:eastAsia="en-US"/>
    </w:rPr>
  </w:style>
  <w:style w:type="paragraph" w:customStyle="1" w:styleId="46579F3E4BF74B0998F4B5A8AA03C8D1">
    <w:name w:val="46579F3E4BF74B0998F4B5A8AA03C8D1"/>
    <w:rsid w:val="00494117"/>
    <w:rPr>
      <w:lang w:val="en-US" w:eastAsia="en-US"/>
    </w:rPr>
  </w:style>
  <w:style w:type="paragraph" w:customStyle="1" w:styleId="93AE299F093A4370B4DA5C777702ACAE">
    <w:name w:val="93AE299F093A4370B4DA5C777702ACAE"/>
    <w:rsid w:val="00494117"/>
    <w:rPr>
      <w:lang w:val="en-US" w:eastAsia="en-US"/>
    </w:rPr>
  </w:style>
  <w:style w:type="paragraph" w:customStyle="1" w:styleId="88C553A24C8C41748751F29ADC296DB4">
    <w:name w:val="88C553A24C8C41748751F29ADC296DB4"/>
    <w:rsid w:val="00494117"/>
    <w:rPr>
      <w:lang w:val="en-US" w:eastAsia="en-US"/>
    </w:rPr>
  </w:style>
  <w:style w:type="paragraph" w:customStyle="1" w:styleId="9FC39537D08E4F9FB9A554C10583DCD4">
    <w:name w:val="9FC39537D08E4F9FB9A554C10583DCD4"/>
    <w:rsid w:val="00494117"/>
    <w:rPr>
      <w:lang w:val="en-US" w:eastAsia="en-US"/>
    </w:rPr>
  </w:style>
  <w:style w:type="paragraph" w:customStyle="1" w:styleId="A0E30896CD454A9BABCEB6D304788736">
    <w:name w:val="A0E30896CD454A9BABCEB6D304788736"/>
    <w:rsid w:val="00494117"/>
    <w:rPr>
      <w:lang w:val="en-US" w:eastAsia="en-US"/>
    </w:rPr>
  </w:style>
  <w:style w:type="paragraph" w:customStyle="1" w:styleId="A7AF443AABD84EBE881B0858E6DC028B">
    <w:name w:val="A7AF443AABD84EBE881B0858E6DC028B"/>
    <w:rsid w:val="00494117"/>
    <w:rPr>
      <w:lang w:val="en-US" w:eastAsia="en-US"/>
    </w:rPr>
  </w:style>
  <w:style w:type="paragraph" w:customStyle="1" w:styleId="8F5F8CB93BC74B5AB201AB9928A306E1">
    <w:name w:val="8F5F8CB93BC74B5AB201AB9928A306E1"/>
    <w:rsid w:val="00494117"/>
    <w:rPr>
      <w:lang w:val="en-US" w:eastAsia="en-US"/>
    </w:rPr>
  </w:style>
  <w:style w:type="paragraph" w:customStyle="1" w:styleId="63726E72509D4309BBDDD8A32CDDC27A">
    <w:name w:val="63726E72509D4309BBDDD8A32CDDC27A"/>
    <w:rsid w:val="00494117"/>
    <w:rPr>
      <w:lang w:val="en-US" w:eastAsia="en-US"/>
    </w:rPr>
  </w:style>
  <w:style w:type="paragraph" w:customStyle="1" w:styleId="EC1608F12D7D4197ABE0F0E60D904B7D">
    <w:name w:val="EC1608F12D7D4197ABE0F0E60D904B7D"/>
    <w:rsid w:val="00494117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796A0-BF70-4C5C-88D5-2128B40C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Markéta Kováčová</cp:lastModifiedBy>
  <cp:revision>2</cp:revision>
  <dcterms:created xsi:type="dcterms:W3CDTF">2024-11-18T10:32:00Z</dcterms:created>
  <dcterms:modified xsi:type="dcterms:W3CDTF">2024-11-18T10:32:00Z</dcterms:modified>
</cp:coreProperties>
</file>